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3E" w:rsidRDefault="006F2CAD">
      <w:r>
        <w:rPr>
          <w:noProof/>
        </w:rPr>
        <w:drawing>
          <wp:inline distT="0" distB="0" distL="0" distR="0">
            <wp:extent cx="5274310" cy="7454265"/>
            <wp:effectExtent l="19050" t="0" r="2540" b="0"/>
            <wp:docPr id="1" name="图片 0" descr="SKM_36722010410120_页面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2" name="图片 1" descr="SKM_36722010410120_页面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3" name="图片 2" descr="SKM_36722010410120_页面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4" name="图片 3" descr="SKM_36722010410120_页面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5" name="图片 4" descr="SKM_36722010410120_页面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6" name="图片 5" descr="SKM_36722010410120_页面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7" name="图片 6" descr="SKM_36722010410120_页面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8" name="图片 7" descr="SKM_36722010410120_页面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9" name="图片 8" descr="SKM_36722010410120_页面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0" name="图片 9" descr="SKM_36722010410120_页面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0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1" name="图片 10" descr="SKM_36722010410120_页面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2" name="图片 11" descr="SKM_36722010410120_页面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3" name="图片 12" descr="SKM_36722010410120_页面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4" name="图片 13" descr="SKM_36722010410120_页面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5" name="图片 14" descr="SKM_36722010410120_页面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6" name="图片 15" descr="SKM_36722010410120_页面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7" name="图片 16" descr="SKM_36722010410120_页面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8" name="图片 17" descr="SKM_36722010410120_页面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8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19" name="图片 18" descr="SKM_36722010410120_页面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1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20" name="图片 19" descr="SKM_36722010410120_页面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2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21" name="图片 20" descr="SKM_36722010410120_页面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2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22" name="图片 21" descr="SKM_36722010410120_页面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22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23" name="图片 22" descr="SKM_36722010410120_页面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2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4265"/>
            <wp:effectExtent l="19050" t="0" r="2540" b="0"/>
            <wp:docPr id="24" name="图片 23" descr="SKM_36722010410120_页面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36722010410120_页面_24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6E3E" w:rsidSect="001D6E3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9A6" w:rsidRDefault="00A969A6" w:rsidP="006F2CAD">
      <w:r>
        <w:separator/>
      </w:r>
    </w:p>
  </w:endnote>
  <w:endnote w:type="continuationSeparator" w:id="1">
    <w:p w:rsidR="00A969A6" w:rsidRDefault="00A969A6" w:rsidP="006F2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9A6" w:rsidRDefault="00A969A6" w:rsidP="006F2CAD">
      <w:r>
        <w:separator/>
      </w:r>
    </w:p>
  </w:footnote>
  <w:footnote w:type="continuationSeparator" w:id="1">
    <w:p w:rsidR="00A969A6" w:rsidRDefault="00A969A6" w:rsidP="006F2C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2CAD"/>
    <w:rsid w:val="001D6E3E"/>
    <w:rsid w:val="006F2CAD"/>
    <w:rsid w:val="00A9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2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2C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2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2C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2C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2C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滕树德</dc:creator>
  <cp:keywords/>
  <dc:description/>
  <cp:lastModifiedBy>滕树德</cp:lastModifiedBy>
  <cp:revision>2</cp:revision>
  <dcterms:created xsi:type="dcterms:W3CDTF">2022-01-04T01:55:00Z</dcterms:created>
  <dcterms:modified xsi:type="dcterms:W3CDTF">2022-01-04T01:55:00Z</dcterms:modified>
</cp:coreProperties>
</file>